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928"/>
        <w:gridCol w:w="4957"/>
      </w:tblGrid>
      <w:tr w:rsidR="00395FC2" w:rsidRPr="00970CAD" w14:paraId="7DE2E328" w14:textId="77777777" w:rsidTr="00102C3F">
        <w:trPr>
          <w:trHeight w:val="1456"/>
        </w:trPr>
        <w:tc>
          <w:tcPr>
            <w:tcW w:w="4928" w:type="dxa"/>
            <w:hideMark/>
          </w:tcPr>
          <w:p w14:paraId="3AC99205" w14:textId="77777777" w:rsidR="00395FC2" w:rsidRPr="00970CAD" w:rsidRDefault="00395FC2" w:rsidP="00341DE8">
            <w:pPr>
              <w:keepNext/>
              <w:tabs>
                <w:tab w:val="left" w:pos="2340"/>
              </w:tabs>
              <w:autoSpaceDE w:val="0"/>
              <w:autoSpaceDN w:val="0"/>
              <w:outlineLvl w:val="2"/>
              <w:rPr>
                <w:b/>
                <w:bCs/>
                <w:sz w:val="28"/>
                <w:szCs w:val="28"/>
              </w:rPr>
            </w:pPr>
            <w:r w:rsidRPr="00970CAD">
              <w:rPr>
                <w:b/>
                <w:bCs/>
                <w:sz w:val="28"/>
                <w:szCs w:val="28"/>
              </w:rPr>
              <w:t xml:space="preserve">На бланке организации/ИП </w:t>
            </w:r>
            <w:r w:rsidRPr="00970CAD">
              <w:rPr>
                <w:bCs/>
                <w:sz w:val="28"/>
                <w:szCs w:val="28"/>
              </w:rPr>
              <w:t>(при наличии)</w:t>
            </w:r>
          </w:p>
          <w:p w14:paraId="61F3A3F4" w14:textId="77777777" w:rsidR="00395FC2" w:rsidRPr="00970CAD" w:rsidRDefault="00395FC2" w:rsidP="00102C3F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от «____» _____________ 20____г.</w:t>
            </w:r>
          </w:p>
          <w:p w14:paraId="5AE5B52F" w14:textId="77777777" w:rsidR="00395FC2" w:rsidRPr="00970CAD" w:rsidRDefault="00395FC2" w:rsidP="00102C3F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№ __________________________    </w:t>
            </w:r>
          </w:p>
        </w:tc>
        <w:tc>
          <w:tcPr>
            <w:tcW w:w="4957" w:type="dxa"/>
          </w:tcPr>
          <w:p w14:paraId="3964BB58" w14:textId="77777777" w:rsidR="00DA1F41" w:rsidRDefault="00395FC2" w:rsidP="00DA1F41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Главному врачу </w:t>
            </w:r>
          </w:p>
          <w:p w14:paraId="6873EEB1" w14:textId="593E258A" w:rsidR="00395FC2" w:rsidRDefault="00DA1F41" w:rsidP="00DA1F41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ГУ «</w:t>
            </w:r>
            <w:r w:rsidR="00241A8D">
              <w:rPr>
                <w:bCs/>
                <w:sz w:val="28"/>
                <w:szCs w:val="28"/>
              </w:rPr>
              <w:t>Каменецкий районный центр гигиены и эпидемиологии</w:t>
            </w:r>
            <w:r>
              <w:rPr>
                <w:bCs/>
                <w:sz w:val="28"/>
                <w:szCs w:val="28"/>
              </w:rPr>
              <w:t>»</w:t>
            </w:r>
          </w:p>
          <w:p w14:paraId="4298E055" w14:textId="4BF7A324" w:rsidR="00DA1F41" w:rsidRPr="00970CAD" w:rsidRDefault="00241A8D" w:rsidP="00DA1F41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Булах С.Н.</w:t>
            </w:r>
            <w:bookmarkStart w:id="0" w:name="_GoBack"/>
            <w:bookmarkEnd w:id="0"/>
          </w:p>
        </w:tc>
      </w:tr>
    </w:tbl>
    <w:p w14:paraId="04318446" w14:textId="77777777" w:rsidR="00395FC2" w:rsidRDefault="00395FC2" w:rsidP="00395FC2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7AAC25F3" w14:textId="77777777" w:rsidR="00395FC2" w:rsidRDefault="00395FC2" w:rsidP="00395FC2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3938E825" w14:textId="77777777" w:rsidR="00395FC2" w:rsidRDefault="00395FC2" w:rsidP="00395FC2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572E9980" w14:textId="77777777" w:rsidR="00395FC2" w:rsidRDefault="00395FC2" w:rsidP="00395FC2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14:paraId="31C396F9" w14:textId="77777777" w:rsidR="00395FC2" w:rsidRPr="00970CAD" w:rsidRDefault="00395FC2" w:rsidP="00395FC2">
      <w:pPr>
        <w:autoSpaceDE w:val="0"/>
        <w:autoSpaceDN w:val="0"/>
        <w:ind w:right="-143"/>
        <w:rPr>
          <w:sz w:val="28"/>
          <w:szCs w:val="28"/>
        </w:rPr>
      </w:pPr>
    </w:p>
    <w:p w14:paraId="37838F45" w14:textId="77777777" w:rsidR="00395FC2" w:rsidRPr="00970CAD" w:rsidRDefault="00395FC2" w:rsidP="00395FC2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</w:t>
      </w:r>
      <w:r w:rsidR="00B04B6F" w:rsidRPr="00970CAD">
        <w:rPr>
          <w:sz w:val="28"/>
          <w:szCs w:val="28"/>
        </w:rPr>
        <w:t>__________________</w:t>
      </w:r>
      <w:r w:rsidR="00B04B6F">
        <w:rPr>
          <w:sz w:val="28"/>
          <w:szCs w:val="28"/>
        </w:rPr>
        <w:t>__</w:t>
      </w:r>
      <w:r w:rsidR="00B04B6F" w:rsidRPr="00970CAD">
        <w:rPr>
          <w:sz w:val="28"/>
          <w:szCs w:val="28"/>
        </w:rPr>
        <w:t>__</w:t>
      </w:r>
    </w:p>
    <w:p w14:paraId="4D1C287A" w14:textId="77777777" w:rsidR="00B04B6F" w:rsidRPr="00970CAD" w:rsidRDefault="00395FC2" w:rsidP="00B04B6F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 xml:space="preserve">Юридический адрес: </w:t>
      </w:r>
      <w:r w:rsidR="00B04B6F" w:rsidRPr="00970CAD">
        <w:rPr>
          <w:sz w:val="28"/>
          <w:szCs w:val="28"/>
        </w:rPr>
        <w:t>__________________________</w:t>
      </w:r>
      <w:r w:rsidR="00B04B6F">
        <w:rPr>
          <w:sz w:val="28"/>
          <w:szCs w:val="28"/>
        </w:rPr>
        <w:t>_</w:t>
      </w:r>
      <w:r w:rsidR="00B04B6F" w:rsidRPr="00970CAD">
        <w:rPr>
          <w:sz w:val="28"/>
          <w:szCs w:val="28"/>
        </w:rPr>
        <w:t>_____________________________________</w:t>
      </w:r>
      <w:r w:rsidR="00B04B6F">
        <w:rPr>
          <w:sz w:val="28"/>
          <w:szCs w:val="28"/>
        </w:rPr>
        <w:t>__</w:t>
      </w:r>
      <w:r w:rsidR="00B04B6F" w:rsidRPr="00970CAD">
        <w:rPr>
          <w:sz w:val="28"/>
          <w:szCs w:val="28"/>
        </w:rPr>
        <w:t>__</w:t>
      </w:r>
    </w:p>
    <w:p w14:paraId="4C49A510" w14:textId="77777777" w:rsidR="00395FC2" w:rsidRPr="00970CAD" w:rsidRDefault="00395FC2" w:rsidP="00395FC2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Адрес места осуществления деятельности:_______________________________</w:t>
      </w:r>
      <w:r>
        <w:rPr>
          <w:sz w:val="28"/>
          <w:szCs w:val="28"/>
        </w:rPr>
        <w:t>_</w:t>
      </w:r>
      <w:r w:rsidR="00B04B6F" w:rsidRPr="00970CAD">
        <w:rPr>
          <w:sz w:val="28"/>
          <w:szCs w:val="28"/>
        </w:rPr>
        <w:t>________________________</w:t>
      </w:r>
    </w:p>
    <w:p w14:paraId="404E415C" w14:textId="77777777" w:rsidR="00395FC2" w:rsidRPr="00970CAD" w:rsidRDefault="00395FC2" w:rsidP="00395FC2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УНП:___________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 xml:space="preserve">______ адрес </w:t>
      </w:r>
      <w:r w:rsidR="00B04B6F">
        <w:rPr>
          <w:sz w:val="28"/>
          <w:szCs w:val="28"/>
        </w:rPr>
        <w:t>электронной почты:______________</w:t>
      </w:r>
    </w:p>
    <w:p w14:paraId="152E4B81" w14:textId="77777777" w:rsidR="00395FC2" w:rsidRPr="00970CAD" w:rsidRDefault="00395FC2" w:rsidP="00395FC2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Наименование государственного органа (организации), осуществившего государственную регистрацию субъекта хозяйствования:</w:t>
      </w:r>
      <w:r>
        <w:rPr>
          <w:sz w:val="28"/>
          <w:szCs w:val="28"/>
        </w:rPr>
        <w:t xml:space="preserve"> </w:t>
      </w: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</w:t>
      </w:r>
      <w:r w:rsidR="00B04B6F">
        <w:rPr>
          <w:sz w:val="28"/>
          <w:szCs w:val="28"/>
        </w:rPr>
        <w:t>__</w:t>
      </w:r>
    </w:p>
    <w:p w14:paraId="2C13489D" w14:textId="77777777" w:rsidR="00DA1F41" w:rsidRDefault="00DA1F41" w:rsidP="00B77694">
      <w:pPr>
        <w:autoSpaceDE w:val="0"/>
        <w:autoSpaceDN w:val="0"/>
        <w:ind w:right="-1"/>
        <w:jc w:val="both"/>
        <w:rPr>
          <w:sz w:val="28"/>
          <w:szCs w:val="28"/>
        </w:rPr>
      </w:pPr>
    </w:p>
    <w:p w14:paraId="7AD58413" w14:textId="77777777" w:rsidR="00395FC2" w:rsidRDefault="007C0472" w:rsidP="00DA1F41">
      <w:pPr>
        <w:autoSpaceDE w:val="0"/>
        <w:autoSpaceDN w:val="0"/>
        <w:ind w:right="-1"/>
        <w:jc w:val="both"/>
        <w:rPr>
          <w:sz w:val="28"/>
          <w:szCs w:val="28"/>
        </w:rPr>
      </w:pPr>
      <w:r w:rsidRPr="007C0472">
        <w:rPr>
          <w:sz w:val="28"/>
          <w:szCs w:val="28"/>
        </w:rPr>
        <w:t xml:space="preserve">Прошу </w:t>
      </w:r>
      <w:r w:rsidR="00DA1F41">
        <w:rPr>
          <w:sz w:val="28"/>
          <w:szCs w:val="28"/>
        </w:rPr>
        <w:t xml:space="preserve">заключить договор и выставить счет на </w:t>
      </w:r>
      <w:r w:rsidR="00212D5E">
        <w:rPr>
          <w:sz w:val="28"/>
          <w:szCs w:val="28"/>
        </w:rPr>
        <w:t>п</w:t>
      </w:r>
      <w:r w:rsidR="00212D5E" w:rsidRPr="00212D5E">
        <w:rPr>
          <w:sz w:val="28"/>
          <w:szCs w:val="28"/>
        </w:rPr>
        <w:t xml:space="preserve">олучение </w:t>
      </w:r>
      <w:r w:rsidR="00430FA8" w:rsidRPr="00430FA8">
        <w:rPr>
          <w:sz w:val="28"/>
          <w:szCs w:val="28"/>
        </w:rPr>
        <w:t xml:space="preserve">санитарно-гигиенического заключения об условиях труда работающих </w:t>
      </w:r>
      <w:r w:rsidR="00DB4393">
        <w:rPr>
          <w:sz w:val="28"/>
          <w:szCs w:val="28"/>
        </w:rPr>
        <w:t>в соответствии</w:t>
      </w:r>
      <w:r w:rsidR="00521D66" w:rsidRPr="00521D66">
        <w:rPr>
          <w:sz w:val="28"/>
          <w:szCs w:val="28"/>
        </w:rPr>
        <w:t xml:space="preserve"> </w:t>
      </w:r>
      <w:r w:rsidR="00B04B6F" w:rsidRPr="00B04B6F">
        <w:rPr>
          <w:sz w:val="28"/>
          <w:szCs w:val="28"/>
        </w:rPr>
        <w:t>с</w:t>
      </w:r>
      <w:r w:rsidR="00B04B6F" w:rsidRPr="007903F2">
        <w:rPr>
          <w:b/>
          <w:sz w:val="28"/>
          <w:szCs w:val="28"/>
        </w:rPr>
        <w:t xml:space="preserve"> </w:t>
      </w:r>
      <w:r w:rsidR="00B04B6F">
        <w:rPr>
          <w:b/>
          <w:sz w:val="28"/>
          <w:szCs w:val="28"/>
        </w:rPr>
        <w:t>п.</w:t>
      </w:r>
      <w:r w:rsidR="00DA1F41">
        <w:rPr>
          <w:b/>
          <w:sz w:val="28"/>
          <w:szCs w:val="28"/>
        </w:rPr>
        <w:t> </w:t>
      </w:r>
      <w:r w:rsidR="00865870">
        <w:rPr>
          <w:b/>
          <w:sz w:val="28"/>
          <w:szCs w:val="28"/>
        </w:rPr>
        <w:t>9.</w:t>
      </w:r>
      <w:r w:rsidR="00112875">
        <w:rPr>
          <w:b/>
          <w:sz w:val="28"/>
          <w:szCs w:val="28"/>
        </w:rPr>
        <w:t>6</w:t>
      </w:r>
      <w:r w:rsidR="00865870">
        <w:rPr>
          <w:b/>
          <w:sz w:val="28"/>
          <w:szCs w:val="28"/>
        </w:rPr>
        <w:t>.</w:t>
      </w:r>
      <w:r w:rsidR="00430FA8">
        <w:rPr>
          <w:b/>
          <w:sz w:val="28"/>
          <w:szCs w:val="28"/>
        </w:rPr>
        <w:t>5</w:t>
      </w:r>
      <w:r w:rsidR="00B04B6F">
        <w:rPr>
          <w:sz w:val="28"/>
          <w:szCs w:val="28"/>
        </w:rPr>
        <w:t xml:space="preserve"> «Единого</w:t>
      </w:r>
      <w:r w:rsidR="00B04B6F" w:rsidRPr="00C94186">
        <w:rPr>
          <w:sz w:val="28"/>
          <w:szCs w:val="28"/>
        </w:rPr>
        <w:t xml:space="preserve"> перечня административных процедур, </w:t>
      </w:r>
      <w:r w:rsidR="00B04B6F">
        <w:rPr>
          <w:sz w:val="28"/>
          <w:szCs w:val="28"/>
        </w:rPr>
        <w:t>осуществляемых в отношении субъектов хозяйствования», утвержденного Постановлением Совета Министров Республики Беларусь от 24.09.2021 №548 (с изменениями и дополнениями).</w:t>
      </w:r>
    </w:p>
    <w:p w14:paraId="6C38D352" w14:textId="77777777" w:rsidR="00DA1F41" w:rsidRPr="00970CAD" w:rsidRDefault="00DA1F41" w:rsidP="00DA1F41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14:paraId="5B0FEBE5" w14:textId="77777777" w:rsidR="00DA1F41" w:rsidRPr="00970CAD" w:rsidRDefault="00DA1F41" w:rsidP="00DA1F41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14:paraId="0CD99AD1" w14:textId="77777777" w:rsidR="00395FC2" w:rsidRPr="00DA1F41" w:rsidRDefault="00DA1F41" w:rsidP="00DA1F41">
      <w:pPr>
        <w:autoSpaceDE w:val="0"/>
        <w:autoSpaceDN w:val="0"/>
        <w:jc w:val="center"/>
        <w:rPr>
          <w:bCs/>
          <w:sz w:val="28"/>
          <w:szCs w:val="28"/>
          <w:vertAlign w:val="superscript"/>
        </w:rPr>
      </w:pPr>
      <w:r w:rsidRPr="00DA1F41">
        <w:rPr>
          <w:vertAlign w:val="superscript"/>
        </w:rPr>
        <w:t>(</w:t>
      </w:r>
      <w:r w:rsidR="00430FA8" w:rsidRPr="00430FA8">
        <w:rPr>
          <w:vertAlign w:val="superscript"/>
        </w:rPr>
        <w:t>наименование участка, производства предприятия</w:t>
      </w:r>
      <w:r w:rsidR="00212D5E" w:rsidRPr="00212D5E">
        <w:rPr>
          <w:vertAlign w:val="superscript"/>
        </w:rPr>
        <w:t>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2797"/>
        <w:gridCol w:w="2235"/>
      </w:tblGrid>
      <w:tr w:rsidR="00721781" w:rsidRPr="00DA1F41" w14:paraId="7633A9E2" w14:textId="77777777" w:rsidTr="00721781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5099D" w14:textId="77777777" w:rsidR="00721781" w:rsidRPr="00DA1F41" w:rsidRDefault="00721781" w:rsidP="00721781">
            <w:pPr>
              <w:autoSpaceDE w:val="0"/>
              <w:autoSpaceDN w:val="0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Руководитель организации</w:t>
            </w:r>
            <w:r w:rsidRPr="00DA1F41">
              <w:rPr>
                <w:sz w:val="28"/>
                <w:szCs w:val="28"/>
              </w:rPr>
              <w:br/>
              <w:t>(индивидуальный предприниматель)</w:t>
            </w:r>
            <w:r w:rsidRPr="00DA1F41">
              <w:rPr>
                <w:sz w:val="28"/>
                <w:szCs w:val="28"/>
              </w:rPr>
              <w:br/>
              <w:t xml:space="preserve">или уполномоченное им лицо 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91E7CAA" w14:textId="77777777" w:rsidR="00721781" w:rsidRPr="00DA1F41" w:rsidRDefault="00721781" w:rsidP="00721781">
            <w:pPr>
              <w:pStyle w:val="newncpi0"/>
              <w:ind w:left="-6"/>
              <w:jc w:val="center"/>
            </w:pPr>
            <w:r w:rsidRPr="00DA1F41">
              <w:t>___________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1A15B2E" w14:textId="77777777" w:rsidR="00721781" w:rsidRPr="00DA1F41" w:rsidRDefault="00721781" w:rsidP="00721781">
            <w:pPr>
              <w:pStyle w:val="newncpi0"/>
              <w:jc w:val="right"/>
            </w:pPr>
            <w:r w:rsidRPr="00DA1F41">
              <w:t>__________________</w:t>
            </w:r>
          </w:p>
        </w:tc>
      </w:tr>
      <w:tr w:rsidR="00721781" w:rsidRPr="00DA1F41" w14:paraId="31EF3A1A" w14:textId="77777777" w:rsidTr="00721781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092974" w14:textId="77777777" w:rsidR="00721781" w:rsidRPr="00DA1F41" w:rsidRDefault="00721781" w:rsidP="00721781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 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58825C6" w14:textId="77777777" w:rsidR="00721781" w:rsidRPr="00DA1F41" w:rsidRDefault="00721781" w:rsidP="00721781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31E0695" w14:textId="77777777" w:rsidR="00721781" w:rsidRPr="00DA1F41" w:rsidRDefault="00721781" w:rsidP="00721781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14:paraId="4194C539" w14:textId="77777777" w:rsidR="00D261A3" w:rsidRDefault="00D261A3" w:rsidP="00D261A3">
      <w:pPr>
        <w:spacing w:after="200" w:line="276" w:lineRule="auto"/>
      </w:pPr>
    </w:p>
    <w:p w14:paraId="035EFB05" w14:textId="77777777" w:rsidR="00DA1F41" w:rsidRDefault="00DA1F41" w:rsidP="00D261A3">
      <w:pPr>
        <w:spacing w:after="200" w:line="276" w:lineRule="auto"/>
      </w:pPr>
    </w:p>
    <w:p w14:paraId="6DD0A417" w14:textId="77777777" w:rsidR="00CF5A4E" w:rsidRDefault="00CF5A4E" w:rsidP="00D261A3">
      <w:pPr>
        <w:spacing w:after="200" w:line="276" w:lineRule="auto"/>
      </w:pPr>
    </w:p>
    <w:p w14:paraId="7833E5D0" w14:textId="77777777" w:rsidR="00CC50F9" w:rsidRDefault="00CC50F9" w:rsidP="00D261A3">
      <w:pPr>
        <w:spacing w:after="200" w:line="276" w:lineRule="auto"/>
      </w:pPr>
    </w:p>
    <w:p w14:paraId="7A044648" w14:textId="77777777" w:rsidR="00CC50F9" w:rsidRDefault="00CC50F9" w:rsidP="00D261A3">
      <w:pPr>
        <w:spacing w:after="200" w:line="276" w:lineRule="auto"/>
      </w:pPr>
    </w:p>
    <w:p w14:paraId="110943C0" w14:textId="77777777" w:rsidR="00CC50F9" w:rsidRDefault="00CC50F9" w:rsidP="00D261A3">
      <w:pPr>
        <w:spacing w:after="200" w:line="276" w:lineRule="auto"/>
      </w:pPr>
    </w:p>
    <w:p w14:paraId="2B78DF83" w14:textId="77777777" w:rsidR="00DA1F41" w:rsidRDefault="001307D8" w:rsidP="00DA1F41">
      <w:pPr>
        <w:jc w:val="both"/>
        <w:rPr>
          <w:sz w:val="18"/>
          <w:szCs w:val="18"/>
        </w:rPr>
      </w:pPr>
      <w:r w:rsidRPr="00034E60">
        <w:rPr>
          <w:sz w:val="18"/>
          <w:szCs w:val="18"/>
        </w:rPr>
        <w:t>ФИО исполнителя</w:t>
      </w:r>
    </w:p>
    <w:p w14:paraId="5723785C" w14:textId="77777777" w:rsidR="00B04B6F" w:rsidRDefault="001307D8" w:rsidP="00DA1F41">
      <w:pPr>
        <w:jc w:val="both"/>
      </w:pPr>
      <w:r>
        <w:rPr>
          <w:sz w:val="18"/>
          <w:szCs w:val="18"/>
        </w:rPr>
        <w:t>к</w:t>
      </w:r>
      <w:r w:rsidRPr="00034E60">
        <w:rPr>
          <w:sz w:val="18"/>
          <w:szCs w:val="18"/>
        </w:rPr>
        <w:t>онтактный телефон</w:t>
      </w:r>
      <w:r>
        <w:t xml:space="preserve"> </w:t>
      </w:r>
    </w:p>
    <w:sectPr w:rsidR="00B04B6F" w:rsidSect="00DA1F41">
      <w:headerReference w:type="firs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FFDDA" w14:textId="77777777" w:rsidR="00790E6D" w:rsidRDefault="00790E6D" w:rsidP="008334E7">
      <w:r>
        <w:separator/>
      </w:r>
    </w:p>
  </w:endnote>
  <w:endnote w:type="continuationSeparator" w:id="0">
    <w:p w14:paraId="2EE46B6F" w14:textId="77777777" w:rsidR="00790E6D" w:rsidRDefault="00790E6D" w:rsidP="00833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B6D4F6" w14:textId="77777777" w:rsidR="00790E6D" w:rsidRDefault="00790E6D" w:rsidP="008334E7">
      <w:r>
        <w:separator/>
      </w:r>
    </w:p>
  </w:footnote>
  <w:footnote w:type="continuationSeparator" w:id="0">
    <w:p w14:paraId="329B3AB9" w14:textId="77777777" w:rsidR="00790E6D" w:rsidRDefault="00790E6D" w:rsidP="00833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32ADE1" w14:textId="77777777" w:rsidR="00DA1F41" w:rsidRPr="00DA1F41" w:rsidRDefault="00DA1F41">
    <w:pPr>
      <w:pStyle w:val="a3"/>
      <w:rPr>
        <w:b/>
      </w:rPr>
    </w:pPr>
    <w:r w:rsidRPr="00DA1F41">
      <w:rPr>
        <w:b/>
      </w:rPr>
      <w:t>ОБРАЗЕЦ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92BCC"/>
    <w:multiLevelType w:val="hybridMultilevel"/>
    <w:tmpl w:val="7758DB7E"/>
    <w:lvl w:ilvl="0" w:tplc="1504B656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147C186C"/>
    <w:multiLevelType w:val="hybridMultilevel"/>
    <w:tmpl w:val="7758DB7E"/>
    <w:lvl w:ilvl="0" w:tplc="1504B656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3FC47585"/>
    <w:multiLevelType w:val="hybridMultilevel"/>
    <w:tmpl w:val="7474E45C"/>
    <w:lvl w:ilvl="0" w:tplc="1504B656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5FC2"/>
    <w:rsid w:val="0000073C"/>
    <w:rsid w:val="000C69B9"/>
    <w:rsid w:val="00111404"/>
    <w:rsid w:val="00112875"/>
    <w:rsid w:val="0011611B"/>
    <w:rsid w:val="00117240"/>
    <w:rsid w:val="001307D8"/>
    <w:rsid w:val="001561C8"/>
    <w:rsid w:val="0015699C"/>
    <w:rsid w:val="001D07A6"/>
    <w:rsid w:val="00204AA5"/>
    <w:rsid w:val="00210994"/>
    <w:rsid w:val="00212D5E"/>
    <w:rsid w:val="00241A8D"/>
    <w:rsid w:val="003008A5"/>
    <w:rsid w:val="0032732A"/>
    <w:rsid w:val="00341DE8"/>
    <w:rsid w:val="00342113"/>
    <w:rsid w:val="00395FC2"/>
    <w:rsid w:val="003F7EA3"/>
    <w:rsid w:val="00430FA8"/>
    <w:rsid w:val="004423C0"/>
    <w:rsid w:val="004B0006"/>
    <w:rsid w:val="004F7F0B"/>
    <w:rsid w:val="005013F7"/>
    <w:rsid w:val="005139E6"/>
    <w:rsid w:val="00521D66"/>
    <w:rsid w:val="00530D31"/>
    <w:rsid w:val="005A02AD"/>
    <w:rsid w:val="005A25B2"/>
    <w:rsid w:val="006965C5"/>
    <w:rsid w:val="006A51D6"/>
    <w:rsid w:val="006D0CBE"/>
    <w:rsid w:val="00721781"/>
    <w:rsid w:val="00790E6D"/>
    <w:rsid w:val="007C0472"/>
    <w:rsid w:val="008210FA"/>
    <w:rsid w:val="008334E7"/>
    <w:rsid w:val="00865870"/>
    <w:rsid w:val="00885B5B"/>
    <w:rsid w:val="00892709"/>
    <w:rsid w:val="008A6FDF"/>
    <w:rsid w:val="008F41F9"/>
    <w:rsid w:val="00906F20"/>
    <w:rsid w:val="00980FD3"/>
    <w:rsid w:val="009D317F"/>
    <w:rsid w:val="009F2925"/>
    <w:rsid w:val="00A11392"/>
    <w:rsid w:val="00A1739B"/>
    <w:rsid w:val="00A75A91"/>
    <w:rsid w:val="00AA3430"/>
    <w:rsid w:val="00B04B6F"/>
    <w:rsid w:val="00B1425D"/>
    <w:rsid w:val="00B62047"/>
    <w:rsid w:val="00B77694"/>
    <w:rsid w:val="00BB20B6"/>
    <w:rsid w:val="00BC5095"/>
    <w:rsid w:val="00BF6F10"/>
    <w:rsid w:val="00C224DA"/>
    <w:rsid w:val="00C46DC7"/>
    <w:rsid w:val="00C60EFE"/>
    <w:rsid w:val="00CC50F9"/>
    <w:rsid w:val="00CF5A4E"/>
    <w:rsid w:val="00D22DF6"/>
    <w:rsid w:val="00D261A3"/>
    <w:rsid w:val="00D757FE"/>
    <w:rsid w:val="00DA1F41"/>
    <w:rsid w:val="00DB4393"/>
    <w:rsid w:val="00E1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B557"/>
  <w15:docId w15:val="{C0EFC05D-E480-4BD9-8E54-551A2AB1F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F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4B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04B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04B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334E7"/>
    <w:pPr>
      <w:jc w:val="center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rsid w:val="008334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334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34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334E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334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1307D8"/>
    <w:pPr>
      <w:spacing w:after="0" w:line="240" w:lineRule="auto"/>
    </w:pPr>
    <w:rPr>
      <w:rFonts w:eastAsiaTheme="minorEastAsia"/>
      <w:lang w:eastAsia="ru-RU"/>
    </w:rPr>
  </w:style>
  <w:style w:type="paragraph" w:customStyle="1" w:styleId="table10">
    <w:name w:val="table10"/>
    <w:basedOn w:val="a"/>
    <w:rsid w:val="00721781"/>
    <w:rPr>
      <w:rFonts w:eastAsiaTheme="minorEastAsia"/>
      <w:sz w:val="20"/>
      <w:szCs w:val="20"/>
    </w:rPr>
  </w:style>
  <w:style w:type="paragraph" w:customStyle="1" w:styleId="newncpi0">
    <w:name w:val="newncpi0"/>
    <w:basedOn w:val="a"/>
    <w:rsid w:val="00721781"/>
    <w:pPr>
      <w:jc w:val="both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PC</cp:lastModifiedBy>
  <cp:revision>19</cp:revision>
  <dcterms:created xsi:type="dcterms:W3CDTF">2023-06-22T13:03:00Z</dcterms:created>
  <dcterms:modified xsi:type="dcterms:W3CDTF">2024-03-15T08:28:00Z</dcterms:modified>
</cp:coreProperties>
</file>